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EF26" w14:textId="77777777" w:rsidR="005057E2" w:rsidRPr="001B6BCA" w:rsidRDefault="00F87597" w:rsidP="004603D2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BCA">
        <w:rPr>
          <w:rFonts w:ascii="Times New Roman" w:hAnsi="Times New Roman" w:cs="Times New Roman"/>
          <w:b/>
          <w:sz w:val="24"/>
          <w:szCs w:val="24"/>
        </w:rPr>
        <w:t>MODELO</w:t>
      </w:r>
    </w:p>
    <w:p w14:paraId="46DD8A7A" w14:textId="77777777" w:rsidR="006219DF" w:rsidRPr="001B6BCA" w:rsidRDefault="006219DF" w:rsidP="004603D2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“RESUMEN EJECUTIVO DEL </w:t>
      </w:r>
      <w:r w:rsidR="00F87597" w:rsidRPr="001B6BCA">
        <w:rPr>
          <w:rFonts w:ascii="Times New Roman" w:hAnsi="Times New Roman" w:cs="Times New Roman"/>
          <w:b/>
          <w:sz w:val="24"/>
          <w:szCs w:val="24"/>
        </w:rPr>
        <w:t xml:space="preserve">DOCUMENTO DE CONSENTIMIENTO INFORMADO DEL </w:t>
      </w:r>
      <w:r w:rsidRPr="001B6BCA">
        <w:rPr>
          <w:rFonts w:ascii="Times New Roman" w:hAnsi="Times New Roman" w:cs="Times New Roman"/>
          <w:b/>
          <w:sz w:val="24"/>
          <w:szCs w:val="24"/>
        </w:rPr>
        <w:t>ESTUDIO”</w:t>
      </w:r>
    </w:p>
    <w:p w14:paraId="3C1645F5" w14:textId="77777777" w:rsidR="005057E2" w:rsidRPr="001B6BCA" w:rsidRDefault="005057E2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6A777" w14:textId="77777777" w:rsidR="0001593D" w:rsidRPr="001B6BCA" w:rsidRDefault="0001593D" w:rsidP="000159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BCA">
        <w:rPr>
          <w:rFonts w:ascii="Times New Roman" w:hAnsi="Times New Roman" w:cs="Times New Roman"/>
          <w:b/>
          <w:i/>
          <w:sz w:val="24"/>
          <w:szCs w:val="24"/>
        </w:rPr>
        <w:t>Obligatorio para todo</w:t>
      </w:r>
      <w:r w:rsidR="006C1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6BCA">
        <w:rPr>
          <w:rFonts w:ascii="Times New Roman" w:hAnsi="Times New Roman" w:cs="Times New Roman"/>
          <w:b/>
          <w:i/>
          <w:sz w:val="24"/>
          <w:szCs w:val="24"/>
        </w:rPr>
        <w:t xml:space="preserve"> documento de consentimiento informado con una extensión mayor a las </w:t>
      </w:r>
      <w:r w:rsidR="006C1C1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B6BCA">
        <w:rPr>
          <w:rFonts w:ascii="Times New Roman" w:hAnsi="Times New Roman" w:cs="Times New Roman"/>
          <w:b/>
          <w:i/>
          <w:sz w:val="24"/>
          <w:szCs w:val="24"/>
        </w:rPr>
        <w:t xml:space="preserve"> páginas.</w:t>
      </w:r>
    </w:p>
    <w:p w14:paraId="71D34370" w14:textId="77777777" w:rsidR="0001593D" w:rsidRPr="001B6BCA" w:rsidRDefault="0001593D" w:rsidP="00E83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Sólo se aceptará este modelo y lenguaje para la revisión por parte del</w:t>
      </w:r>
      <w:r w:rsidR="00327DF9">
        <w:rPr>
          <w:rFonts w:ascii="Times New Roman" w:hAnsi="Times New Roman" w:cs="Times New Roman"/>
          <w:b/>
          <w:sz w:val="24"/>
          <w:szCs w:val="24"/>
        </w:rPr>
        <w:t xml:space="preserve"> CEC-Salud </w:t>
      </w:r>
      <w:r w:rsidRPr="001B6BCA">
        <w:rPr>
          <w:rFonts w:ascii="Times New Roman" w:hAnsi="Times New Roman" w:cs="Times New Roman"/>
          <w:b/>
          <w:sz w:val="24"/>
          <w:szCs w:val="24"/>
        </w:rPr>
        <w:t>UC</w:t>
      </w:r>
      <w:r w:rsidR="006C1C19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327DF9">
        <w:rPr>
          <w:rFonts w:ascii="Times New Roman" w:hAnsi="Times New Roman" w:cs="Times New Roman"/>
          <w:b/>
          <w:sz w:val="24"/>
          <w:szCs w:val="24"/>
        </w:rPr>
        <w:t>es</w:t>
      </w:r>
      <w:r w:rsidR="006C1C19">
        <w:rPr>
          <w:rFonts w:ascii="Times New Roman" w:hAnsi="Times New Roman" w:cs="Times New Roman"/>
          <w:b/>
          <w:sz w:val="24"/>
          <w:szCs w:val="24"/>
        </w:rPr>
        <w:t xml:space="preserve"> obligatorio a partir del 01 de octubre de 2019</w:t>
      </w:r>
    </w:p>
    <w:p w14:paraId="50CF1D44" w14:textId="77777777" w:rsidR="0001593D" w:rsidRDefault="0001593D" w:rsidP="00015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BCA">
        <w:rPr>
          <w:rFonts w:ascii="Times New Roman" w:hAnsi="Times New Roman" w:cs="Times New Roman"/>
          <w:b/>
          <w:sz w:val="24"/>
          <w:szCs w:val="24"/>
          <w:u w:val="single"/>
        </w:rPr>
        <w:t>Nota:</w:t>
      </w:r>
      <w:r w:rsidRPr="001B6B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A2A407" w14:textId="77777777" w:rsidR="006C1C19" w:rsidRPr="006C1C19" w:rsidRDefault="006C1C19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- Este documento es responsabilidad del Investigador Responsable.</w:t>
      </w:r>
    </w:p>
    <w:p w14:paraId="5E7B70B7" w14:textId="77777777"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- Este resumen debe tener una extensión de 4 páginas como máximo</w:t>
      </w:r>
      <w:r w:rsidR="006C1C19" w:rsidRPr="006C1C19">
        <w:rPr>
          <w:rFonts w:ascii="Times New Roman" w:hAnsi="Times New Roman" w:cs="Times New Roman"/>
          <w:sz w:val="24"/>
          <w:szCs w:val="24"/>
        </w:rPr>
        <w:t>, excluyendo la portada, correspondiendo a las primeras 5 paginas del documento de consentimiento informa</w:t>
      </w:r>
      <w:r w:rsidR="006C1C19">
        <w:rPr>
          <w:rFonts w:ascii="Times New Roman" w:hAnsi="Times New Roman" w:cs="Times New Roman"/>
          <w:sz w:val="24"/>
          <w:szCs w:val="24"/>
        </w:rPr>
        <w:t>do</w:t>
      </w:r>
      <w:r w:rsidR="006C1C19" w:rsidRPr="006C1C19">
        <w:rPr>
          <w:rFonts w:ascii="Times New Roman" w:hAnsi="Times New Roman" w:cs="Times New Roman"/>
          <w:sz w:val="24"/>
          <w:szCs w:val="24"/>
        </w:rPr>
        <w:t>.</w:t>
      </w:r>
    </w:p>
    <w:p w14:paraId="40A003F5" w14:textId="77777777"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 xml:space="preserve">- Tanto este resumen como el consentimiento in extenso deben utilizar un tipo y tamaño de fuente legible para el participante. Se </w:t>
      </w:r>
      <w:r w:rsidR="006C1C19" w:rsidRPr="006C1C19">
        <w:rPr>
          <w:rFonts w:ascii="Times New Roman" w:hAnsi="Times New Roman" w:cs="Times New Roman"/>
          <w:sz w:val="24"/>
          <w:szCs w:val="24"/>
        </w:rPr>
        <w:t>debe usar</w:t>
      </w:r>
      <w:r w:rsidRPr="006C1C19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6C1C19" w:rsidRPr="006C1C19">
        <w:rPr>
          <w:rFonts w:ascii="Times New Roman" w:hAnsi="Times New Roman" w:cs="Times New Roman"/>
          <w:sz w:val="24"/>
          <w:szCs w:val="24"/>
        </w:rPr>
        <w:t xml:space="preserve"> 12</w:t>
      </w:r>
      <w:r w:rsidRPr="006C1C19">
        <w:rPr>
          <w:rFonts w:ascii="Times New Roman" w:hAnsi="Times New Roman" w:cs="Times New Roman"/>
          <w:sz w:val="24"/>
          <w:szCs w:val="24"/>
        </w:rPr>
        <w:t xml:space="preserve">, Calibri </w:t>
      </w:r>
      <w:r w:rsidR="006C1C19" w:rsidRPr="006C1C19">
        <w:rPr>
          <w:rFonts w:ascii="Times New Roman" w:hAnsi="Times New Roman" w:cs="Times New Roman"/>
          <w:sz w:val="24"/>
          <w:szCs w:val="24"/>
        </w:rPr>
        <w:t xml:space="preserve">12 </w:t>
      </w:r>
      <w:r w:rsidRPr="006C1C19">
        <w:rPr>
          <w:rFonts w:ascii="Times New Roman" w:hAnsi="Times New Roman" w:cs="Times New Roman"/>
          <w:sz w:val="24"/>
          <w:szCs w:val="24"/>
        </w:rPr>
        <w:t>o Arial tamaño 11</w:t>
      </w:r>
      <w:r w:rsidR="006C1C19" w:rsidRPr="006C1C19">
        <w:rPr>
          <w:rFonts w:ascii="Times New Roman" w:hAnsi="Times New Roman" w:cs="Times New Roman"/>
          <w:sz w:val="24"/>
          <w:szCs w:val="24"/>
        </w:rPr>
        <w:t>, interlineado sencillo.</w:t>
      </w:r>
    </w:p>
    <w:p w14:paraId="55C4A1EC" w14:textId="77777777"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- La explicación en cada punto debe ser clara y concisa, en lenguaje adecuado evitando incluir términos técnicos. La idea es proveer una explicación general de la investigación y de los procesos/procedimientos que implican la participación en el estudio, en un lenguaje coloquial.</w:t>
      </w:r>
    </w:p>
    <w:p w14:paraId="7384C55B" w14:textId="77777777"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 xml:space="preserve">- Todos los puntos descritos </w:t>
      </w:r>
      <w:r w:rsidR="006C1C19">
        <w:rPr>
          <w:rFonts w:ascii="Times New Roman" w:hAnsi="Times New Roman" w:cs="Times New Roman"/>
          <w:sz w:val="24"/>
          <w:szCs w:val="24"/>
        </w:rPr>
        <w:t xml:space="preserve">en negrita </w:t>
      </w:r>
      <w:r w:rsidRPr="006C1C19">
        <w:rPr>
          <w:rFonts w:ascii="Times New Roman" w:hAnsi="Times New Roman" w:cs="Times New Roman"/>
          <w:sz w:val="24"/>
          <w:szCs w:val="24"/>
        </w:rPr>
        <w:t>son obligatorios</w:t>
      </w:r>
      <w:r w:rsidR="006C1C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4201B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082F4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C87A1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2626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408B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EBEF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02F0D" w14:textId="77777777"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F00B" w14:textId="77777777" w:rsidR="00E83735" w:rsidRPr="001B6BCA" w:rsidRDefault="00E83735" w:rsidP="004E65CF">
      <w:pPr>
        <w:rPr>
          <w:rFonts w:ascii="Times New Roman" w:hAnsi="Times New Roman" w:cs="Times New Roman"/>
          <w:sz w:val="24"/>
          <w:szCs w:val="24"/>
        </w:rPr>
      </w:pPr>
    </w:p>
    <w:p w14:paraId="432ACC88" w14:textId="77777777" w:rsidR="004E65CF" w:rsidRPr="001B6BCA" w:rsidRDefault="004E65CF">
      <w:pPr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F564E1" w14:textId="77777777" w:rsidR="006C1C19" w:rsidRDefault="004E65CF" w:rsidP="004E65CF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DOCUMENTO DE CONSENTIMIENTO INFORMADO </w:t>
      </w:r>
    </w:p>
    <w:p w14:paraId="702C0605" w14:textId="77777777" w:rsidR="004603D2" w:rsidRPr="001B6BCA" w:rsidRDefault="006C1C19" w:rsidP="004E65CF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RESUMEN EJECUTIVO </w:t>
      </w:r>
    </w:p>
    <w:p w14:paraId="63EFD870" w14:textId="77777777" w:rsidR="00CF1CEC" w:rsidRPr="001B6BCA" w:rsidRDefault="00CF1CE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I. Descripción de los Responsables</w:t>
      </w:r>
    </w:p>
    <w:p w14:paraId="034F2CD0" w14:textId="77777777" w:rsidR="006C1C19" w:rsidRDefault="006219DF" w:rsidP="00200FA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Título de la investigación.</w:t>
      </w:r>
      <w:r w:rsidR="003B7D7C" w:rsidRPr="006C1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6DF2A" w14:textId="77777777" w:rsidR="006219DF" w:rsidRPr="006C1C19" w:rsidRDefault="006219DF" w:rsidP="00200FA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Investigador/res responsable/s.</w:t>
      </w:r>
    </w:p>
    <w:p w14:paraId="5E5BF931" w14:textId="77777777" w:rsidR="006219DF" w:rsidRPr="001B6BCA" w:rsidRDefault="006219DF" w:rsidP="00F7222E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Departamento/UDA.</w:t>
      </w:r>
    </w:p>
    <w:p w14:paraId="0973C0B8" w14:textId="77777777" w:rsidR="00F87597" w:rsidRPr="001B6BCA" w:rsidRDefault="00CF1CEC" w:rsidP="00F7222E">
      <w:pPr>
        <w:pStyle w:val="Sinespaciado"/>
        <w:numPr>
          <w:ilvl w:val="0"/>
          <w:numId w:val="3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Titular de la autorización especial para uso provisional de medicamentos o de elementos de u</w:t>
      </w:r>
      <w:r w:rsidR="008507CB" w:rsidRPr="001B6BCA">
        <w:rPr>
          <w:rFonts w:ascii="Times New Roman" w:hAnsi="Times New Roman" w:cs="Times New Roman"/>
          <w:sz w:val="24"/>
          <w:szCs w:val="24"/>
        </w:rPr>
        <w:t>s</w:t>
      </w:r>
      <w:r w:rsidRPr="001B6BCA">
        <w:rPr>
          <w:rFonts w:ascii="Times New Roman" w:hAnsi="Times New Roman" w:cs="Times New Roman"/>
          <w:sz w:val="24"/>
          <w:szCs w:val="24"/>
        </w:rPr>
        <w:t>o médico</w:t>
      </w:r>
      <w:r w:rsidR="003B7D7C" w:rsidRPr="001B6BCA">
        <w:rPr>
          <w:rFonts w:ascii="Times New Roman" w:hAnsi="Times New Roman" w:cs="Times New Roman"/>
          <w:sz w:val="24"/>
          <w:szCs w:val="24"/>
        </w:rPr>
        <w:t xml:space="preserve">, en representación del </w:t>
      </w:r>
      <w:r w:rsidR="00806CB7" w:rsidRPr="001B6BCA">
        <w:rPr>
          <w:rFonts w:ascii="Times New Roman" w:hAnsi="Times New Roman" w:cs="Times New Roman"/>
          <w:sz w:val="24"/>
          <w:szCs w:val="24"/>
        </w:rPr>
        <w:t>patrocinador:</w:t>
      </w:r>
      <w:r w:rsidR="003B7D7C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3849D9" w:rsidRPr="001B6BCA">
        <w:rPr>
          <w:rFonts w:ascii="Times New Roman" w:hAnsi="Times New Roman" w:cs="Times New Roman"/>
          <w:sz w:val="24"/>
          <w:szCs w:val="24"/>
        </w:rPr>
        <w:t>(</w:t>
      </w:r>
      <w:r w:rsidR="003B7D7C" w:rsidRPr="001B6BCA">
        <w:rPr>
          <w:rFonts w:ascii="Times New Roman" w:hAnsi="Times New Roman" w:cs="Times New Roman"/>
          <w:sz w:val="24"/>
          <w:szCs w:val="24"/>
        </w:rPr>
        <w:t xml:space="preserve">Nombre </w:t>
      </w:r>
      <w:r w:rsidR="003849D9" w:rsidRPr="001B6BCA">
        <w:rPr>
          <w:rFonts w:ascii="Times New Roman" w:hAnsi="Times New Roman" w:cs="Times New Roman"/>
          <w:sz w:val="24"/>
          <w:szCs w:val="24"/>
        </w:rPr>
        <w:t>persona natural con RUT y Dirección en Chile).</w:t>
      </w:r>
    </w:p>
    <w:p w14:paraId="38B5063F" w14:textId="77777777" w:rsidR="001B6BCA" w:rsidRDefault="001B6BCA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D6998" w14:textId="77777777" w:rsidR="00B92F7C" w:rsidRPr="001B6BCA" w:rsidRDefault="00B92F7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Este documento es un resumen que </w:t>
      </w:r>
      <w:r w:rsidR="004E65CF" w:rsidRPr="001B6BCA">
        <w:rPr>
          <w:rFonts w:ascii="Times New Roman" w:hAnsi="Times New Roman" w:cs="Times New Roman"/>
          <w:b/>
          <w:sz w:val="24"/>
          <w:szCs w:val="24"/>
        </w:rPr>
        <w:t>contiene información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 relevante que usted, como partic</w:t>
      </w:r>
      <w:r w:rsidR="004E65CF" w:rsidRPr="001B6BCA">
        <w:rPr>
          <w:rFonts w:ascii="Times New Roman" w:hAnsi="Times New Roman" w:cs="Times New Roman"/>
          <w:b/>
          <w:sz w:val="24"/>
          <w:szCs w:val="24"/>
        </w:rPr>
        <w:t>i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pante, debe considerar al evaluar su participación en una </w:t>
      </w:r>
      <w:r w:rsidR="005057E2" w:rsidRPr="001B6BCA">
        <w:rPr>
          <w:rFonts w:ascii="Times New Roman" w:hAnsi="Times New Roman" w:cs="Times New Roman"/>
          <w:b/>
          <w:sz w:val="24"/>
          <w:szCs w:val="24"/>
        </w:rPr>
        <w:t>investigación científica biomédica.</w:t>
      </w:r>
    </w:p>
    <w:p w14:paraId="6488A35D" w14:textId="77777777" w:rsidR="00B92F7C" w:rsidRPr="001B6BCA" w:rsidRDefault="00B92F7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1AFF" w14:textId="77777777" w:rsidR="00CF1CEC" w:rsidRPr="001B6BCA" w:rsidRDefault="00CF1CE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II. Descripción del estudio</w:t>
      </w:r>
    </w:p>
    <w:p w14:paraId="5E489E46" w14:textId="77777777" w:rsidR="00F7222E" w:rsidRPr="001B6BCA" w:rsidRDefault="00F7222E" w:rsidP="00F7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Invitación</w:t>
      </w:r>
    </w:p>
    <w:p w14:paraId="22ECC404" w14:textId="77777777"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está siendo invitado/invitada a participar</w:t>
      </w:r>
      <w:r w:rsidR="00327DF9">
        <w:rPr>
          <w:rFonts w:ascii="Times New Roman" w:hAnsi="Times New Roman" w:cs="Times New Roman"/>
          <w:sz w:val="24"/>
          <w:szCs w:val="24"/>
        </w:rPr>
        <w:t xml:space="preserve"> en una investigación biomédica por…..</w:t>
      </w:r>
      <w:r w:rsidR="00327DF9" w:rsidRPr="00327DF9">
        <w:rPr>
          <w:rFonts w:ascii="Times New Roman" w:hAnsi="Times New Roman" w:cs="Times New Roman"/>
          <w:sz w:val="24"/>
          <w:szCs w:val="24"/>
          <w:highlight w:val="yellow"/>
        </w:rPr>
        <w:t>(Indicar patología o condición por la cual es un potencial participante de la investigación)</w:t>
      </w:r>
    </w:p>
    <w:p w14:paraId="70288619" w14:textId="77777777"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El propósito de una investigación biomédica es conocer más acerca de un problema médico.  No es el objetivo principal de una investigación biomédica el otorgarle un tratamiento médico.</w:t>
      </w:r>
    </w:p>
    <w:p w14:paraId="5DAD5335" w14:textId="77777777"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Este documento le entrega información relevante acerca de lo que debe saber antes de decidir si desea participar – o no- en una investigación biomédica.</w:t>
      </w:r>
    </w:p>
    <w:p w14:paraId="5D5E0845" w14:textId="77777777" w:rsidR="00F7222E" w:rsidRPr="001B6BCA" w:rsidRDefault="00F7222E" w:rsidP="00F7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02E1B" w14:textId="77777777"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cosas importantes debe saber usted?</w:t>
      </w:r>
    </w:p>
    <w:p w14:paraId="19A5C95B" w14:textId="77777777" w:rsidR="00F7222E" w:rsidRPr="001B6BCA" w:rsidRDefault="00F7222E" w:rsidP="006C1C19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El investigador responsable -o miembros de su equipo- le explicarán el propósito de esta investigación. Si no entiende algo, por favor haga preguntas. No acepte participar hasta que no se sienta seguro/segura de haber entendido el propósito de esta investigación.</w:t>
      </w:r>
    </w:p>
    <w:p w14:paraId="082A722B" w14:textId="77777777" w:rsidR="00F7222E" w:rsidRPr="001B6BCA" w:rsidRDefault="00F7222E" w:rsidP="006C1C19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Participar en esta investigación es un acto voluntario. Si no desea participar, usted no se verá perjudicado/perjudicada en su atención médica en esta institución.</w:t>
      </w:r>
    </w:p>
    <w:p w14:paraId="5F6A8162" w14:textId="77777777" w:rsidR="00F7222E" w:rsidRDefault="00F7222E" w:rsidP="006C1C19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Usted puede aceptar participar ahora y luego retirarse en cualquier momento que lo desee, sin que sufra alguna penalidad y sin tener que dar explicaciones.</w:t>
      </w:r>
    </w:p>
    <w:p w14:paraId="13F27B6C" w14:textId="77777777" w:rsidR="00F7222E" w:rsidRPr="001B6BCA" w:rsidRDefault="00F7222E" w:rsidP="0029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5AA83" w14:textId="77777777" w:rsidR="00F7222E" w:rsidRPr="001B6BCA" w:rsidRDefault="00F7222E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¿Por qué se hace esta investigación?</w:t>
      </w:r>
    </w:p>
    <w:p w14:paraId="351B39FC" w14:textId="77777777" w:rsidR="00F7222E" w:rsidRPr="001B6BCA" w:rsidRDefault="00F7222E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El propósito de esta investigación es conocer si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el medicamento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/dispositivo medico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es capaz de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reducir/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eliminar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/solucionar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la enfermedad XXXX, el problema de salud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que usted padece.</w:t>
      </w:r>
    </w:p>
    <w:p w14:paraId="708C3C94" w14:textId="77777777" w:rsidR="00F7222E" w:rsidRPr="001B6BCA" w:rsidRDefault="00F7222E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lastRenderedPageBreak/>
        <w:t>También queremos saber cuán seguro es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el medicamento/dispositivo medico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, cuánto se absorbe y cómo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se elimina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, (o lo que corresponda en el caso de fármacos)</w:t>
      </w:r>
    </w:p>
    <w:p w14:paraId="4EFCF745" w14:textId="77777777" w:rsidR="00F7222E" w:rsidRPr="001B6BCA" w:rsidRDefault="003F498F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Este medicamento/dispositivo medico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ha sido </w:t>
      </w:r>
      <w:r w:rsidR="00F7222E" w:rsidRPr="001B6BCA">
        <w:rPr>
          <w:rFonts w:ascii="Times New Roman" w:hAnsi="Times New Roman" w:cs="Times New Roman"/>
          <w:i/>
          <w:sz w:val="24"/>
          <w:szCs w:val="24"/>
          <w:lang w:val="es-CL"/>
        </w:rPr>
        <w:t>administrado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/probado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a 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XXXX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personas en otros países.</w:t>
      </w:r>
    </w:p>
    <w:p w14:paraId="59A6F57F" w14:textId="77777777" w:rsidR="00F7222E" w:rsidRPr="001B6BCA" w:rsidRDefault="00F7222E" w:rsidP="00800BA9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[Esta es la primera vez que </w:t>
      </w:r>
      <w:r w:rsidR="003F498F" w:rsidRPr="001B6BCA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el medicamento/dispositivo medico</w:t>
      </w:r>
      <w:r w:rsidR="003F498F" w:rsidRPr="001B6BCA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XXXXX</w:t>
      </w:r>
      <w:r w:rsidR="003F498F" w:rsidRPr="001B6BCA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  </w:t>
      </w:r>
      <w:r w:rsidRPr="001B6BCA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se administra a personas]</w:t>
      </w:r>
      <w:r w:rsidR="006832A2" w:rsidRPr="001B6BC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6832A2" w:rsidRPr="001B6BCA">
        <w:rPr>
          <w:rFonts w:ascii="Times New Roman" w:hAnsi="Times New Roman" w:cs="Times New Roman"/>
          <w:i/>
          <w:sz w:val="24"/>
          <w:szCs w:val="24"/>
          <w:lang w:val="es-CL"/>
        </w:rPr>
        <w:t>(Si corresponde).</w:t>
      </w:r>
    </w:p>
    <w:p w14:paraId="7524E465" w14:textId="77777777" w:rsidR="00F7222E" w:rsidRPr="001B6BCA" w:rsidRDefault="003F498F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El medicamento/dispositivo medico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no ha sido autorizado 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aún 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>para su uso por el Instituto de Salud Pública de Chile (ISP), ni por ninguna otra autoridad sanitaria en el mundo.</w:t>
      </w:r>
    </w:p>
    <w:p w14:paraId="235B0009" w14:textId="77777777" w:rsidR="00F7222E" w:rsidRPr="001B6BCA" w:rsidRDefault="00F7222E" w:rsidP="002977AA">
      <w:pPr>
        <w:pStyle w:val="Prrafodelista"/>
        <w:spacing w:after="0"/>
        <w:ind w:left="1092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751D3128" w14:textId="77777777" w:rsidR="00F7222E" w:rsidRPr="001B6BCA" w:rsidRDefault="00F7222E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¿Cuánto durará su participación en la investigación?</w:t>
      </w:r>
    </w:p>
    <w:p w14:paraId="7BF3CE34" w14:textId="77777777" w:rsidR="00F7222E" w:rsidRPr="001B6BCA" w:rsidRDefault="00F7222E" w:rsidP="00800BA9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Su participación durará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1 año (52 semanas).</w:t>
      </w:r>
    </w:p>
    <w:p w14:paraId="533A98B3" w14:textId="77777777" w:rsidR="00F7222E" w:rsidRPr="001B6BCA" w:rsidRDefault="00F7222E" w:rsidP="00800BA9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Habrá un total de 5 visitas</w:t>
      </w:r>
      <w:r w:rsidR="00C023AD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C023AD" w:rsidRPr="001B6BCA">
        <w:rPr>
          <w:rFonts w:ascii="Times New Roman" w:hAnsi="Times New Roman" w:cs="Times New Roman"/>
          <w:i/>
          <w:sz w:val="24"/>
          <w:szCs w:val="24"/>
          <w:lang w:val="es-CL"/>
        </w:rPr>
        <w:t>(1 de ingreso y 4 de seguimiento)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. Usted podría ser citado/citada en ocasiones adicionales por razones médicas.</w:t>
      </w:r>
    </w:p>
    <w:p w14:paraId="0A00F5F4" w14:textId="77777777" w:rsidR="00C023AD" w:rsidRPr="001B6BCA" w:rsidRDefault="00C023AD" w:rsidP="00800BA9">
      <w:pPr>
        <w:pStyle w:val="Prrafodelista"/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61E84CD5" w14:textId="77777777" w:rsidR="00C023AD" w:rsidRPr="001B6BCA" w:rsidRDefault="00C023AD" w:rsidP="00C023AD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III. Procedimientos</w:t>
      </w:r>
    </w:p>
    <w:p w14:paraId="27D87440" w14:textId="77777777"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0922B" w14:textId="77777777" w:rsidR="00C023AD" w:rsidRPr="001B6BCA" w:rsidRDefault="00C023AD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le ocurrirá si acepta participar en la investigación?</w:t>
      </w:r>
    </w:p>
    <w:p w14:paraId="69244A12" w14:textId="77777777"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Si usted decide participar, al inicio, </w:t>
      </w:r>
      <w:r w:rsidRPr="001B6BCA">
        <w:rPr>
          <w:rFonts w:ascii="Times New Roman" w:hAnsi="Times New Roman" w:cs="Times New Roman"/>
          <w:i/>
          <w:sz w:val="24"/>
          <w:szCs w:val="24"/>
        </w:rPr>
        <w:t>se le preguntará acerca de su historial médica, se le hará un examen físico completo, se le harán múltiples exámenes de sangre, varias radiografías de tórax y columna y escáner de todo su cuerpo. Estos procedimientos se repetirán cada 3 meses, por un total de 5 ocasiones</w:t>
      </w:r>
      <w:r w:rsidRPr="001B6BCA">
        <w:rPr>
          <w:rFonts w:ascii="Times New Roman" w:hAnsi="Times New Roman" w:cs="Times New Roman"/>
          <w:sz w:val="24"/>
          <w:szCs w:val="24"/>
        </w:rPr>
        <w:t>.</w:t>
      </w:r>
    </w:p>
    <w:p w14:paraId="303A7533" w14:textId="77777777"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Al término de la visita de ingreso y de los exámenes iniciales, usted será asignado/asignada, al azar, a una de 3 </w:t>
      </w:r>
      <w:r w:rsidRPr="001B6BCA">
        <w:rPr>
          <w:rFonts w:ascii="Times New Roman" w:hAnsi="Times New Roman" w:cs="Times New Roman"/>
          <w:i/>
          <w:sz w:val="24"/>
          <w:szCs w:val="24"/>
        </w:rPr>
        <w:t>alternativas/intervenciones</w:t>
      </w:r>
      <w:r w:rsidRPr="001B6BCA">
        <w:rPr>
          <w:rFonts w:ascii="Times New Roman" w:hAnsi="Times New Roman" w:cs="Times New Roman"/>
          <w:sz w:val="24"/>
          <w:szCs w:val="24"/>
        </w:rPr>
        <w:t xml:space="preserve"> del estudio:</w:t>
      </w:r>
    </w:p>
    <w:p w14:paraId="4DAEE524" w14:textId="77777777" w:rsidR="00C023AD" w:rsidRPr="001B6BCA" w:rsidRDefault="00C023AD" w:rsidP="00C023AD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M</w:t>
      </w:r>
      <w:r w:rsidR="00346910" w:rsidRPr="001B6BCA">
        <w:rPr>
          <w:rFonts w:ascii="Times New Roman" w:hAnsi="Times New Roman" w:cs="Times New Roman"/>
          <w:i/>
          <w:sz w:val="24"/>
          <w:szCs w:val="24"/>
          <w:lang w:val="es-CL"/>
        </w:rPr>
        <w:t>edicamento A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10mg, una tableta al día por 52 semanas (1 año)</w:t>
      </w:r>
    </w:p>
    <w:p w14:paraId="49997816" w14:textId="77777777" w:rsidR="00C023AD" w:rsidRPr="001B6BCA" w:rsidRDefault="00C023AD" w:rsidP="00C023AD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M</w:t>
      </w:r>
      <w:r w:rsidR="00346910" w:rsidRPr="001B6BCA">
        <w:rPr>
          <w:rFonts w:ascii="Times New Roman" w:hAnsi="Times New Roman" w:cs="Times New Roman"/>
          <w:i/>
          <w:sz w:val="24"/>
          <w:szCs w:val="24"/>
          <w:lang w:val="es-CL"/>
        </w:rPr>
        <w:t>edicamento B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20mg, una tableta al día por 52 semanas (1 año)</w:t>
      </w:r>
    </w:p>
    <w:p w14:paraId="1FA0ADF3" w14:textId="77777777" w:rsidR="00C023AD" w:rsidRPr="001B6BCA" w:rsidRDefault="00C023AD" w:rsidP="00C023AD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Placebo (medicamento sin efecto), una tableta al día por 52 semanas (1 año)</w:t>
      </w:r>
    </w:p>
    <w:p w14:paraId="723E0177" w14:textId="77777777" w:rsidR="00C023AD" w:rsidRPr="001B6BCA" w:rsidRDefault="00C023AD" w:rsidP="00C023AD">
      <w:pPr>
        <w:pStyle w:val="Prrafodelista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4FCB294A" w14:textId="77777777"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Ni usted, ni el médico investigador sabrán a cuál intervención ha sido asignado.  En caso de ser necesario se podrá saber a qué intervención ha sido asignado/asignada.</w:t>
      </w:r>
    </w:p>
    <w:p w14:paraId="3FFBEDD9" w14:textId="77777777"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tiene una igual oportunidad de ser asignado a cualquiera de las 3 intervenciones.</w:t>
      </w:r>
    </w:p>
    <w:p w14:paraId="3EE0823D" w14:textId="77777777" w:rsidR="00346910" w:rsidRPr="001B6BCA" w:rsidRDefault="00346910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120EC" w14:textId="77777777" w:rsidR="00C023AD" w:rsidRPr="001B6BCA" w:rsidRDefault="00C023AD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riesgos tiene el participar?</w:t>
      </w:r>
    </w:p>
    <w:p w14:paraId="4E88D181" w14:textId="77777777" w:rsidR="00C023AD" w:rsidRPr="001B6BCA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El medicamento XXXXX puede causar: dolor de cabeza, vómitos, náuseas, picazón en el cuerpo, daño transitorio al hígado y los riñones.  También podría causar otros daños que no se conocen.</w:t>
      </w:r>
    </w:p>
    <w:p w14:paraId="71DA1E8C" w14:textId="77777777" w:rsidR="00C023AD" w:rsidRPr="001B6BCA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La obtención de sangre le puede causar dolor, un pequeño hematoma o moretón y rara vez infección en el sitio de punción</w:t>
      </w:r>
    </w:p>
    <w:p w14:paraId="57D2D526" w14:textId="77777777" w:rsidR="00C023AD" w:rsidRPr="001B6BCA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Las radiografías lo pueden exponer a r</w:t>
      </w:r>
      <w:r w:rsidR="00346910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adiación que es equivalente a </w:t>
      </w:r>
      <w:r w:rsidR="00346910" w:rsidRPr="001B6BCA">
        <w:rPr>
          <w:rFonts w:ascii="Times New Roman" w:hAnsi="Times New Roman" w:cs="Times New Roman"/>
          <w:i/>
          <w:sz w:val="24"/>
          <w:szCs w:val="24"/>
          <w:lang w:val="es-CL"/>
        </w:rPr>
        <w:t>tomar sol por xxxx horas</w:t>
      </w:r>
    </w:p>
    <w:p w14:paraId="4E47E90C" w14:textId="77777777" w:rsidR="00C023AD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lastRenderedPageBreak/>
        <w:t>Su estado de salud general podría no mejorar o empeorar.</w:t>
      </w:r>
    </w:p>
    <w:p w14:paraId="37C44DD2" w14:textId="77777777" w:rsidR="00327DF9" w:rsidRPr="001B6BCA" w:rsidRDefault="00327DF9" w:rsidP="00327DF9">
      <w:pPr>
        <w:pStyle w:val="Prrafode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14:paraId="00EA50AD" w14:textId="77777777" w:rsidR="00943D6A" w:rsidRPr="001B6BCA" w:rsidRDefault="00943D6A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5B917" w14:textId="77777777" w:rsidR="000227F9" w:rsidRPr="001B6BCA" w:rsidRDefault="00943D6A" w:rsidP="00F722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BCA">
        <w:rPr>
          <w:rFonts w:ascii="Times New Roman" w:hAnsi="Times New Roman" w:cs="Times New Roman"/>
          <w:i/>
          <w:sz w:val="24"/>
          <w:szCs w:val="24"/>
        </w:rPr>
        <w:t>O bien,</w:t>
      </w:r>
      <w:r w:rsidR="00C607A7" w:rsidRPr="001B6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7A7" w:rsidRPr="001B6BCA">
        <w:rPr>
          <w:rFonts w:ascii="Times New Roman" w:hAnsi="Times New Roman" w:cs="Times New Roman"/>
          <w:sz w:val="24"/>
          <w:szCs w:val="24"/>
        </w:rPr>
        <w:t>en vez del listado anterior</w:t>
      </w:r>
    </w:p>
    <w:p w14:paraId="1A3A82B2" w14:textId="77777777" w:rsidR="00F7222E" w:rsidRPr="001B6BCA" w:rsidRDefault="00346910" w:rsidP="00F7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i/>
          <w:sz w:val="24"/>
          <w:szCs w:val="24"/>
        </w:rPr>
        <w:t>Puede utilizar esta tabla con este encabezado</w:t>
      </w:r>
      <w:r w:rsidR="00943D6A" w:rsidRPr="001B6BCA">
        <w:rPr>
          <w:rFonts w:ascii="Times New Roman" w:hAnsi="Times New Roman" w:cs="Times New Roman"/>
          <w:sz w:val="24"/>
          <w:szCs w:val="24"/>
        </w:rPr>
        <w:t>,</w:t>
      </w: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4B5B6" w14:textId="77777777" w:rsidR="00800BA9" w:rsidRPr="001B6BCA" w:rsidRDefault="00C607A7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El participar en este estudio puede ocasionar algunos riesgos relacionados a las intervenciones señaladas. Lea la tabla que se muestra a continuación donde encontrará los riesgos más </w:t>
      </w:r>
      <w:r w:rsidR="0060198A" w:rsidRPr="001B6BCA">
        <w:rPr>
          <w:rFonts w:ascii="Times New Roman" w:hAnsi="Times New Roman" w:cs="Times New Roman"/>
          <w:sz w:val="24"/>
          <w:szCs w:val="24"/>
        </w:rPr>
        <w:t>comunes,</w:t>
      </w:r>
      <w:r w:rsidRPr="001B6BCA">
        <w:rPr>
          <w:rFonts w:ascii="Times New Roman" w:hAnsi="Times New Roman" w:cs="Times New Roman"/>
          <w:sz w:val="24"/>
          <w:szCs w:val="24"/>
        </w:rPr>
        <w:t xml:space="preserve"> así como los más </w:t>
      </w:r>
      <w:r w:rsidR="0060198A" w:rsidRPr="001B6BCA">
        <w:rPr>
          <w:rFonts w:ascii="Times New Roman" w:hAnsi="Times New Roman" w:cs="Times New Roman"/>
          <w:sz w:val="24"/>
          <w:szCs w:val="24"/>
        </w:rPr>
        <w:t>severos.</w:t>
      </w:r>
    </w:p>
    <w:p w14:paraId="1CABF929" w14:textId="77777777" w:rsidR="00346910" w:rsidRPr="001B6BCA" w:rsidRDefault="000227F9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Ej:</w:t>
      </w:r>
    </w:p>
    <w:p w14:paraId="0C825EE8" w14:textId="77777777" w:rsidR="00D815C7" w:rsidRPr="001B6BCA" w:rsidRDefault="00943D6A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Riesgos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0227F9" w:rsidRPr="001B6BCA">
        <w:rPr>
          <w:rFonts w:ascii="Times New Roman" w:hAnsi="Times New Roman" w:cs="Times New Roman"/>
          <w:b/>
          <w:sz w:val="24"/>
          <w:szCs w:val="24"/>
        </w:rPr>
        <w:t>má</w:t>
      </w:r>
      <w:r w:rsidR="00CF5778" w:rsidRPr="001B6BC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227F9" w:rsidRPr="001B6BCA">
        <w:rPr>
          <w:rFonts w:ascii="Times New Roman" w:hAnsi="Times New Roman" w:cs="Times New Roman"/>
          <w:b/>
          <w:sz w:val="24"/>
          <w:szCs w:val="24"/>
        </w:rPr>
        <w:t>comunes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, </w:t>
      </w:r>
      <w:r w:rsidR="000227F9" w:rsidRPr="001B6BCA">
        <w:rPr>
          <w:rFonts w:ascii="Times New Roman" w:hAnsi="Times New Roman" w:cs="Times New Roman"/>
          <w:i/>
          <w:sz w:val="24"/>
          <w:szCs w:val="24"/>
        </w:rPr>
        <w:t>(aunque sean leves)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552"/>
      </w:tblGrid>
      <w:tr w:rsidR="001B6BCA" w:rsidRPr="001B6BCA" w14:paraId="163B9A11" w14:textId="77777777" w:rsidTr="00943D6A">
        <w:tc>
          <w:tcPr>
            <w:tcW w:w="3964" w:type="dxa"/>
          </w:tcPr>
          <w:p w14:paraId="007FA8ED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Riesgo/Medicamento y/dispositivo</w:t>
            </w:r>
          </w:p>
        </w:tc>
        <w:tc>
          <w:tcPr>
            <w:tcW w:w="2268" w:type="dxa"/>
          </w:tcPr>
          <w:p w14:paraId="3C8039E1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Medicamento A</w:t>
            </w:r>
          </w:p>
        </w:tc>
        <w:tc>
          <w:tcPr>
            <w:tcW w:w="2552" w:type="dxa"/>
          </w:tcPr>
          <w:p w14:paraId="1E3945E8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Medicamento B</w:t>
            </w:r>
          </w:p>
        </w:tc>
      </w:tr>
      <w:tr w:rsidR="001B6BCA" w:rsidRPr="001B6BCA" w14:paraId="5F575951" w14:textId="77777777" w:rsidTr="00943D6A">
        <w:tc>
          <w:tcPr>
            <w:tcW w:w="3964" w:type="dxa"/>
          </w:tcPr>
          <w:p w14:paraId="07924E47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Nauseas y vómitos</w:t>
            </w:r>
          </w:p>
        </w:tc>
        <w:tc>
          <w:tcPr>
            <w:tcW w:w="2268" w:type="dxa"/>
          </w:tcPr>
          <w:p w14:paraId="12D1B3F1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14:paraId="11F0D63B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1B6BCA" w:rsidRPr="001B6BCA" w14:paraId="2A24D1CF" w14:textId="77777777" w:rsidTr="00943D6A">
        <w:tc>
          <w:tcPr>
            <w:tcW w:w="3964" w:type="dxa"/>
          </w:tcPr>
          <w:p w14:paraId="350A67FF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Daño transitorio en el hígado/riñón</w:t>
            </w:r>
          </w:p>
        </w:tc>
        <w:tc>
          <w:tcPr>
            <w:tcW w:w="2268" w:type="dxa"/>
          </w:tcPr>
          <w:p w14:paraId="6B4466DE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14:paraId="3A2B4C8F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6A" w:rsidRPr="001B6BCA" w14:paraId="778EA40D" w14:textId="77777777" w:rsidTr="00943D6A">
        <w:tc>
          <w:tcPr>
            <w:tcW w:w="3964" w:type="dxa"/>
          </w:tcPr>
          <w:p w14:paraId="6191AD17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Dolor de cabeza</w:t>
            </w:r>
          </w:p>
        </w:tc>
        <w:tc>
          <w:tcPr>
            <w:tcW w:w="2268" w:type="dxa"/>
          </w:tcPr>
          <w:p w14:paraId="2CAA42B8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CE4DE2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</w:tbl>
    <w:p w14:paraId="36387578" w14:textId="77777777" w:rsidR="00D815C7" w:rsidRPr="001B6BCA" w:rsidRDefault="00D815C7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F420E" w14:textId="77777777" w:rsidR="00D815C7" w:rsidRPr="001B6BCA" w:rsidRDefault="000227F9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943D6A" w:rsidRPr="001B6BCA">
        <w:rPr>
          <w:rFonts w:ascii="Times New Roman" w:hAnsi="Times New Roman" w:cs="Times New Roman"/>
          <w:sz w:val="24"/>
          <w:szCs w:val="24"/>
        </w:rPr>
        <w:t>Riesgos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806CB7" w:rsidRPr="001B6BCA">
        <w:rPr>
          <w:rFonts w:ascii="Times New Roman" w:hAnsi="Times New Roman" w:cs="Times New Roman"/>
          <w:b/>
          <w:sz w:val="24"/>
          <w:szCs w:val="24"/>
        </w:rPr>
        <w:t>más</w:t>
      </w:r>
      <w:r w:rsidR="00CF5778" w:rsidRPr="001B6BCA">
        <w:rPr>
          <w:rFonts w:ascii="Times New Roman" w:hAnsi="Times New Roman" w:cs="Times New Roman"/>
          <w:b/>
          <w:sz w:val="24"/>
          <w:szCs w:val="24"/>
        </w:rPr>
        <w:t xml:space="preserve"> severos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, </w:t>
      </w:r>
      <w:r w:rsidRPr="001B6BCA">
        <w:rPr>
          <w:rFonts w:ascii="Times New Roman" w:hAnsi="Times New Roman" w:cs="Times New Roman"/>
          <w:i/>
          <w:sz w:val="24"/>
          <w:szCs w:val="24"/>
        </w:rPr>
        <w:t>(</w:t>
      </w:r>
      <w:r w:rsidR="00FF446E" w:rsidRPr="001B6BCA">
        <w:rPr>
          <w:rFonts w:ascii="Times New Roman" w:hAnsi="Times New Roman" w:cs="Times New Roman"/>
          <w:i/>
          <w:sz w:val="24"/>
          <w:szCs w:val="24"/>
        </w:rPr>
        <w:t>aunque sean poco frecuentes</w:t>
      </w:r>
      <w:r w:rsidRPr="001B6BC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2552"/>
      </w:tblGrid>
      <w:tr w:rsidR="001B6BCA" w:rsidRPr="001B6BCA" w14:paraId="1D0BB3F4" w14:textId="77777777" w:rsidTr="00943D6A">
        <w:tc>
          <w:tcPr>
            <w:tcW w:w="3964" w:type="dxa"/>
          </w:tcPr>
          <w:p w14:paraId="1195D52D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Riesgo/Medicamento y/o procedimiento</w:t>
            </w:r>
          </w:p>
        </w:tc>
        <w:tc>
          <w:tcPr>
            <w:tcW w:w="2268" w:type="dxa"/>
          </w:tcPr>
          <w:p w14:paraId="3C1FDAC4" w14:textId="77777777" w:rsidR="00943D6A" w:rsidRPr="001B6BCA" w:rsidRDefault="00FF446E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Medicamento </w:t>
            </w:r>
            <w:r w:rsidR="00943D6A"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14:paraId="2D186C9E" w14:textId="77777777" w:rsidR="00943D6A" w:rsidRPr="001B6BCA" w:rsidRDefault="00FF446E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Medicamento </w:t>
            </w:r>
            <w:r w:rsidR="00943D6A"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1B6BCA" w:rsidRPr="001B6BCA" w14:paraId="08709F3A" w14:textId="77777777" w:rsidTr="00943D6A">
        <w:tc>
          <w:tcPr>
            <w:tcW w:w="3964" w:type="dxa"/>
          </w:tcPr>
          <w:p w14:paraId="65036736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46E"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F9"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Sangramiento</w:t>
            </w:r>
          </w:p>
        </w:tc>
        <w:tc>
          <w:tcPr>
            <w:tcW w:w="2268" w:type="dxa"/>
          </w:tcPr>
          <w:p w14:paraId="4E9B7F13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14:paraId="3E66CA6D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1B6BCA" w:rsidRPr="001B6BCA" w14:paraId="7859E707" w14:textId="77777777" w:rsidTr="00943D6A">
        <w:tc>
          <w:tcPr>
            <w:tcW w:w="3964" w:type="dxa"/>
          </w:tcPr>
          <w:p w14:paraId="63992F90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F9"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F9"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XXXXX</w:t>
            </w:r>
          </w:p>
        </w:tc>
        <w:tc>
          <w:tcPr>
            <w:tcW w:w="2268" w:type="dxa"/>
          </w:tcPr>
          <w:p w14:paraId="06C289B2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14:paraId="70293818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6A" w:rsidRPr="001B6BCA" w14:paraId="4BD4A0C1" w14:textId="77777777" w:rsidTr="00943D6A">
        <w:tc>
          <w:tcPr>
            <w:tcW w:w="3964" w:type="dxa"/>
          </w:tcPr>
          <w:p w14:paraId="2C00F08E" w14:textId="77777777"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>3…..</w:t>
            </w:r>
          </w:p>
        </w:tc>
        <w:tc>
          <w:tcPr>
            <w:tcW w:w="2268" w:type="dxa"/>
          </w:tcPr>
          <w:p w14:paraId="3B19388D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9B3F34" w14:textId="77777777"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</w:tbl>
    <w:p w14:paraId="3727F769" w14:textId="77777777" w:rsidR="00D815C7" w:rsidRPr="001B6BCA" w:rsidRDefault="00D815C7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B552F" w14:textId="0FBC6E12" w:rsidR="00327DF9" w:rsidRPr="00327DF9" w:rsidRDefault="001F5984" w:rsidP="00327DF9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B6BCA">
        <w:rPr>
          <w:rFonts w:ascii="Times New Roman" w:hAnsi="Times New Roman" w:cs="Times New Roman"/>
          <w:sz w:val="24"/>
          <w:szCs w:val="24"/>
        </w:rPr>
        <w:t>Ud. no debe participar en esta investigación</w:t>
      </w:r>
      <w:r w:rsidRPr="001B6BCA" w:rsidDel="00C04BF5">
        <w:rPr>
          <w:rFonts w:ascii="Times New Roman" w:hAnsi="Times New Roman" w:cs="Times New Roman"/>
          <w:sz w:val="24"/>
          <w:szCs w:val="24"/>
        </w:rPr>
        <w:t xml:space="preserve"> </w:t>
      </w:r>
      <w:r w:rsidRPr="001B6BCA">
        <w:rPr>
          <w:rFonts w:ascii="Times New Roman" w:hAnsi="Times New Roman" w:cs="Times New Roman"/>
          <w:sz w:val="24"/>
          <w:szCs w:val="24"/>
        </w:rPr>
        <w:t>si planea concebir un hijo</w:t>
      </w:r>
      <w:r w:rsidR="00B0779A" w:rsidRPr="001B6BCA">
        <w:rPr>
          <w:rFonts w:ascii="Times New Roman" w:hAnsi="Times New Roman" w:cs="Times New Roman"/>
          <w:sz w:val="24"/>
          <w:szCs w:val="24"/>
        </w:rPr>
        <w:t>/</w:t>
      </w:r>
      <w:r w:rsidR="0060198A" w:rsidRPr="001B6BCA">
        <w:rPr>
          <w:rFonts w:ascii="Times New Roman" w:hAnsi="Times New Roman" w:cs="Times New Roman"/>
          <w:sz w:val="24"/>
          <w:szCs w:val="24"/>
        </w:rPr>
        <w:t>a o</w:t>
      </w:r>
      <w:r w:rsidRPr="001B6BCA">
        <w:rPr>
          <w:rFonts w:ascii="Times New Roman" w:hAnsi="Times New Roman" w:cs="Times New Roman"/>
          <w:sz w:val="24"/>
          <w:szCs w:val="24"/>
        </w:rPr>
        <w:t xml:space="preserve"> está abierto/a a esta posibilidad</w:t>
      </w:r>
      <w:r w:rsidR="00C30636" w:rsidRPr="001B6BCA">
        <w:rPr>
          <w:rFonts w:ascii="Times New Roman" w:hAnsi="Times New Roman" w:cs="Times New Roman"/>
          <w:sz w:val="24"/>
          <w:szCs w:val="24"/>
        </w:rPr>
        <w:t>.</w:t>
      </w: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B0779A" w:rsidRPr="001B6BCA">
        <w:rPr>
          <w:rFonts w:ascii="Times New Roman" w:hAnsi="Times New Roman" w:cs="Times New Roman"/>
          <w:i/>
          <w:sz w:val="24"/>
          <w:szCs w:val="24"/>
        </w:rPr>
        <w:t>El medicamento/dispositivo medico</w:t>
      </w:r>
      <w:r w:rsidR="00B0779A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B0779A" w:rsidRPr="001B6BCA">
        <w:rPr>
          <w:rFonts w:ascii="Times New Roman" w:hAnsi="Times New Roman" w:cs="Times New Roman"/>
          <w:i/>
          <w:sz w:val="24"/>
          <w:szCs w:val="24"/>
        </w:rPr>
        <w:t>XXXXX</w:t>
      </w:r>
      <w:r w:rsidR="00B0779A" w:rsidRPr="001B6BCA">
        <w:rPr>
          <w:rFonts w:ascii="Times New Roman" w:hAnsi="Times New Roman" w:cs="Times New Roman"/>
          <w:sz w:val="24"/>
          <w:szCs w:val="24"/>
        </w:rPr>
        <w:t xml:space="preserve"> del</w:t>
      </w:r>
      <w:r w:rsidR="00FF446E" w:rsidRPr="001B6BCA">
        <w:rPr>
          <w:rFonts w:ascii="Times New Roman" w:hAnsi="Times New Roman" w:cs="Times New Roman"/>
          <w:sz w:val="24"/>
          <w:szCs w:val="24"/>
        </w:rPr>
        <w:t xml:space="preserve"> estudio pudiera tener efectos negativos en óvulos,  </w:t>
      </w:r>
      <w:r w:rsidR="00FB5B6C">
        <w:rPr>
          <w:rFonts w:ascii="Times New Roman" w:hAnsi="Times New Roman" w:cs="Times New Roman"/>
          <w:sz w:val="24"/>
          <w:szCs w:val="24"/>
        </w:rPr>
        <w:t xml:space="preserve">en </w:t>
      </w:r>
      <w:r w:rsidR="00FF446E" w:rsidRPr="001B6BCA">
        <w:rPr>
          <w:rFonts w:ascii="Times New Roman" w:hAnsi="Times New Roman" w:cs="Times New Roman"/>
          <w:sz w:val="24"/>
          <w:szCs w:val="24"/>
        </w:rPr>
        <w:t xml:space="preserve">espermatozoides, </w:t>
      </w:r>
      <w:r w:rsidR="00FB5B6C">
        <w:rPr>
          <w:rFonts w:ascii="Times New Roman" w:hAnsi="Times New Roman" w:cs="Times New Roman"/>
          <w:sz w:val="24"/>
          <w:szCs w:val="24"/>
        </w:rPr>
        <w:t xml:space="preserve">en </w:t>
      </w:r>
      <w:r w:rsidR="00FF446E" w:rsidRPr="001B6BCA">
        <w:rPr>
          <w:rFonts w:ascii="Times New Roman" w:hAnsi="Times New Roman" w:cs="Times New Roman"/>
          <w:sz w:val="24"/>
          <w:szCs w:val="24"/>
        </w:rPr>
        <w:t>un niño aún no nacido,</w:t>
      </w:r>
      <w:r w:rsidR="00FB5B6C">
        <w:rPr>
          <w:rFonts w:ascii="Times New Roman" w:hAnsi="Times New Roman" w:cs="Times New Roman"/>
          <w:sz w:val="24"/>
          <w:szCs w:val="24"/>
        </w:rPr>
        <w:t xml:space="preserve"> o</w:t>
      </w:r>
      <w:r w:rsidR="00FF446E" w:rsidRPr="001B6BCA">
        <w:rPr>
          <w:rFonts w:ascii="Times New Roman" w:hAnsi="Times New Roman" w:cs="Times New Roman"/>
          <w:sz w:val="24"/>
          <w:szCs w:val="24"/>
        </w:rPr>
        <w:t xml:space="preserve"> durante la lactancia, </w:t>
      </w:r>
      <w:r w:rsidR="00FF446E" w:rsidRPr="001B6BCA">
        <w:rPr>
          <w:rFonts w:ascii="Times New Roman" w:hAnsi="Times New Roman" w:cs="Times New Roman"/>
          <w:i/>
          <w:sz w:val="24"/>
          <w:szCs w:val="24"/>
          <w:highlight w:val="lightGray"/>
        </w:rPr>
        <w:t>(deje sólo lo que corresponda).</w:t>
      </w:r>
      <w:r w:rsidR="00670A95" w:rsidRPr="001B6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DF9" w:rsidRPr="00327D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usted decide </w:t>
      </w:r>
      <w:r w:rsidR="00327DF9" w:rsidRPr="00327DF9">
        <w:rPr>
          <w:rFonts w:ascii="Times New Roman" w:eastAsia="Times New Roman" w:hAnsi="Times New Roman" w:cs="Times New Roman"/>
          <w:sz w:val="24"/>
          <w:lang w:val="es-ES_tradnl"/>
        </w:rPr>
        <w:t>participar en este estudio, tenga presente que - salvo la abstinencia sexual completa - ninguno de los métodos de regulación de la fertilidad (naturales o artificiales) disponibles en el mundo ofrece un 100% seguridad de evitar un embarazo</w:t>
      </w:r>
      <w:r w:rsidR="00327DF9" w:rsidRPr="00327DF9">
        <w:rPr>
          <w:rFonts w:ascii="Times New Roman" w:eastAsia="Times New Roman" w:hAnsi="Times New Roman" w:cs="Times New Roman"/>
          <w:sz w:val="24"/>
          <w:lang w:val="es-ES_tradnl" w:eastAsia="es-ES"/>
        </w:rPr>
        <w:t>.</w:t>
      </w:r>
    </w:p>
    <w:p w14:paraId="4C0F9DFA" w14:textId="77777777" w:rsidR="000227F9" w:rsidRPr="001B6BCA" w:rsidRDefault="000227F9" w:rsidP="00601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C589D" w14:textId="77777777" w:rsidR="0060198A" w:rsidRPr="001B6BCA" w:rsidRDefault="0060198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beneficios tiene el participar?</w:t>
      </w:r>
    </w:p>
    <w:p w14:paraId="56503BE0" w14:textId="77777777"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podría verse beneficiado por participar en esta inv</w:t>
      </w:r>
      <w:r w:rsidR="006832A2" w:rsidRPr="001B6BCA">
        <w:rPr>
          <w:rFonts w:ascii="Times New Roman" w:hAnsi="Times New Roman" w:cs="Times New Roman"/>
          <w:sz w:val="24"/>
          <w:szCs w:val="24"/>
        </w:rPr>
        <w:t xml:space="preserve">estigación de modo que su </w:t>
      </w:r>
      <w:r w:rsidR="006832A2" w:rsidRPr="001B6BCA">
        <w:rPr>
          <w:rFonts w:ascii="Times New Roman" w:hAnsi="Times New Roman" w:cs="Times New Roman"/>
          <w:i/>
          <w:sz w:val="24"/>
          <w:szCs w:val="24"/>
        </w:rPr>
        <w:t>enfermedad/problema de salud</w:t>
      </w:r>
      <w:r w:rsidRPr="001B6BCA">
        <w:rPr>
          <w:rFonts w:ascii="Times New Roman" w:hAnsi="Times New Roman" w:cs="Times New Roman"/>
          <w:i/>
          <w:sz w:val="24"/>
          <w:szCs w:val="24"/>
        </w:rPr>
        <w:t xml:space="preserve"> podría detenerse o erradicarse</w:t>
      </w:r>
      <w:r w:rsidRPr="001B6BCA">
        <w:rPr>
          <w:rFonts w:ascii="Times New Roman" w:hAnsi="Times New Roman" w:cs="Times New Roman"/>
          <w:sz w:val="24"/>
          <w:szCs w:val="24"/>
        </w:rPr>
        <w:t>, pero esto no se le puede garantizar.</w:t>
      </w:r>
    </w:p>
    <w:p w14:paraId="5F15ED18" w14:textId="77777777" w:rsidR="0060198A" w:rsidRPr="001B6BCA" w:rsidRDefault="0060198A" w:rsidP="00601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5A10F" w14:textId="77777777" w:rsidR="0060198A" w:rsidRPr="001B6BCA" w:rsidRDefault="0060198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costos tiene el participar?</w:t>
      </w:r>
    </w:p>
    <w:p w14:paraId="0F70B982" w14:textId="77777777"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Las visitas médicas, exámenes de sangre, radiografías y escáneres son sin costo para usted, así como </w:t>
      </w:r>
      <w:r w:rsidRPr="001B6BCA">
        <w:rPr>
          <w:rFonts w:ascii="Times New Roman" w:hAnsi="Times New Roman" w:cs="Times New Roman"/>
          <w:i/>
          <w:sz w:val="24"/>
          <w:szCs w:val="24"/>
        </w:rPr>
        <w:t>el medicamento/dispositivo</w:t>
      </w:r>
      <w:r w:rsidRPr="001B6BCA">
        <w:rPr>
          <w:rFonts w:ascii="Times New Roman" w:hAnsi="Times New Roman" w:cs="Times New Roman"/>
          <w:sz w:val="24"/>
          <w:szCs w:val="24"/>
        </w:rPr>
        <w:t xml:space="preserve"> del estudio.</w:t>
      </w:r>
    </w:p>
    <w:p w14:paraId="728969C5" w14:textId="77777777"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lastRenderedPageBreak/>
        <w:t>Los costos asociados con el diagnóstico de su enfermedad y tratamientos indicados por su médico tratante son de su responsabilidad y/o de su seguro de salud.</w:t>
      </w:r>
    </w:p>
    <w:p w14:paraId="1CAB9797" w14:textId="77777777"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33A6B" w14:textId="77777777" w:rsidR="0060198A" w:rsidRPr="001B6BCA" w:rsidRDefault="0060198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otras alternativas existen para usted?</w:t>
      </w:r>
    </w:p>
    <w:p w14:paraId="11450E6A" w14:textId="77777777"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Sus alternativas son: </w:t>
      </w:r>
    </w:p>
    <w:p w14:paraId="2146AF95" w14:textId="77777777" w:rsidR="0060198A" w:rsidRPr="001B6BC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No participar en esta investigación biomédica.</w:t>
      </w:r>
    </w:p>
    <w:p w14:paraId="2FCAAE03" w14:textId="77777777" w:rsidR="0060198A" w:rsidRPr="001B6BC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Recibir tratamiento médico estándar el que puede incluir el uso de</w:t>
      </w:r>
      <w:r w:rsidR="002977AA"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XXXX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;</w:t>
      </w:r>
      <w:r w:rsidR="002977AA"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XXXX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2977AA"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XXXX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y/o cirugía.</w:t>
      </w:r>
    </w:p>
    <w:p w14:paraId="0D827C7D" w14:textId="77777777" w:rsidR="0060198A" w:rsidRPr="001B6BC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Participar en otra investigación biomédica, si es posible.</w:t>
      </w:r>
    </w:p>
    <w:p w14:paraId="61EE8141" w14:textId="77777777" w:rsidR="0060198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Recibir tratamiento médico paliativo, cuya finalidad es que usted este cómodo, se sienta apoyado y sin dolor.</w:t>
      </w:r>
    </w:p>
    <w:p w14:paraId="15E17D26" w14:textId="77777777" w:rsidR="003868AE" w:rsidRPr="003868AE" w:rsidRDefault="003868AE" w:rsidP="003868AE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No recibir ningún tratamiento.</w:t>
      </w:r>
    </w:p>
    <w:p w14:paraId="068AC8D1" w14:textId="77777777" w:rsidR="00327DF9" w:rsidRDefault="00327DF9" w:rsidP="0032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69B46" w14:textId="77777777" w:rsidR="002977AA" w:rsidRPr="001B6BCA" w:rsidRDefault="002977A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otra información es importante que usted sepa?</w:t>
      </w:r>
    </w:p>
    <w:p w14:paraId="50BF7963" w14:textId="77777777" w:rsidR="002977AA" w:rsidRPr="001B6BCA" w:rsidRDefault="002977AA" w:rsidP="002977AA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Usted no recibirá ningún pago por participar en esta investigación biomédica. </w:t>
      </w:r>
    </w:p>
    <w:p w14:paraId="5CA0A434" w14:textId="77777777" w:rsidR="002977AA" w:rsidRPr="001B6BCA" w:rsidRDefault="002977AA" w:rsidP="004E65CF">
      <w:pPr>
        <w:pStyle w:val="Prrafodelista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Se le reembolsarán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los costos de transporte, para usted y un acompañante, para acudir a las visitas médicas y comidas en caso de acudir en ayunas.</w:t>
      </w:r>
      <w:r w:rsidR="003868AE">
        <w:rPr>
          <w:rFonts w:ascii="Times New Roman" w:hAnsi="Times New Roman" w:cs="Times New Roman"/>
          <w:i/>
          <w:sz w:val="24"/>
          <w:szCs w:val="24"/>
          <w:lang w:val="es-CL"/>
        </w:rPr>
        <w:t>(Si aplica)</w:t>
      </w:r>
    </w:p>
    <w:p w14:paraId="19C8458C" w14:textId="77777777" w:rsidR="002977AA" w:rsidRPr="001B6BCA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Esta investigación se realizará en </w:t>
      </w:r>
      <w:r w:rsidR="003868AE" w:rsidRPr="003868AE">
        <w:rPr>
          <w:rFonts w:ascii="Times New Roman" w:hAnsi="Times New Roman" w:cs="Times New Roman"/>
          <w:i/>
          <w:sz w:val="24"/>
          <w:szCs w:val="24"/>
          <w:lang w:val="es-CL"/>
        </w:rPr>
        <w:t>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, bajo la dirección del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Dr. XXXX</w:t>
      </w:r>
    </w:p>
    <w:p w14:paraId="3320B97E" w14:textId="77777777" w:rsidR="003868AE" w:rsidRDefault="000227F9" w:rsidP="000227F9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Su participación en esta investigación es completamente voluntaria. </w:t>
      </w:r>
    </w:p>
    <w:p w14:paraId="0978E201" w14:textId="77777777" w:rsidR="000227F9" w:rsidRPr="001B6BCA" w:rsidRDefault="000227F9" w:rsidP="000227F9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tiene el derecho a no aceptar participar o a retirar su consentimiento y salir del estudio, sin perder los derechos que le asisten como paciente de esta institución.</w:t>
      </w:r>
    </w:p>
    <w:p w14:paraId="7D8301EC" w14:textId="685E3425" w:rsidR="002977AA" w:rsidRPr="001B6BCA" w:rsidRDefault="0083069F" w:rsidP="00670A95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investigación biomédica</w:t>
      </w:r>
      <w:r w:rsidR="002977AA" w:rsidRPr="001B6BCA">
        <w:rPr>
          <w:rFonts w:ascii="Times New Roman" w:hAnsi="Times New Roman" w:cs="Times New Roman"/>
          <w:sz w:val="24"/>
          <w:szCs w:val="24"/>
        </w:rPr>
        <w:t xml:space="preserve"> está regulada </w:t>
      </w:r>
      <w:r w:rsidR="003868AE">
        <w:rPr>
          <w:rFonts w:ascii="Times New Roman" w:hAnsi="Times New Roman" w:cs="Times New Roman"/>
          <w:sz w:val="24"/>
          <w:szCs w:val="24"/>
        </w:rPr>
        <w:t>por las</w:t>
      </w:r>
      <w:r w:rsidR="002977AA" w:rsidRPr="001B6BCA">
        <w:rPr>
          <w:rFonts w:ascii="Times New Roman" w:hAnsi="Times New Roman" w:cs="Times New Roman"/>
          <w:sz w:val="24"/>
          <w:szCs w:val="24"/>
        </w:rPr>
        <w:t xml:space="preserve"> leyes 19.628; 20.120; 20.584; 20.850</w:t>
      </w:r>
      <w:r>
        <w:rPr>
          <w:rFonts w:ascii="Times New Roman" w:hAnsi="Times New Roman" w:cs="Times New Roman"/>
          <w:sz w:val="24"/>
          <w:szCs w:val="24"/>
        </w:rPr>
        <w:t>; 21.331</w:t>
      </w:r>
      <w:r w:rsidR="00941E5C">
        <w:rPr>
          <w:rFonts w:ascii="Times New Roman" w:hAnsi="Times New Roman" w:cs="Times New Roman"/>
          <w:sz w:val="24"/>
          <w:szCs w:val="24"/>
        </w:rPr>
        <w:t xml:space="preserve"> y el </w:t>
      </w:r>
      <w:r w:rsidR="00800BA9" w:rsidRPr="001B6BCA">
        <w:rPr>
          <w:rFonts w:ascii="Times New Roman" w:hAnsi="Times New Roman" w:cs="Times New Roman"/>
          <w:sz w:val="24"/>
          <w:szCs w:val="24"/>
        </w:rPr>
        <w:t>Código Sanitario</w:t>
      </w:r>
      <w:r w:rsidR="00FB5B6C">
        <w:rPr>
          <w:rFonts w:ascii="Times New Roman" w:hAnsi="Times New Roman" w:cs="Times New Roman"/>
          <w:sz w:val="24"/>
          <w:szCs w:val="24"/>
        </w:rPr>
        <w:t>. La ley 20.850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FB5B6C">
        <w:rPr>
          <w:rFonts w:ascii="Times New Roman" w:hAnsi="Times New Roman" w:cs="Times New Roman"/>
          <w:sz w:val="24"/>
          <w:szCs w:val="24"/>
        </w:rPr>
        <w:t xml:space="preserve">que modifica el Código Sanitario en su artículo 111, 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le otorga derechos en cuanto a </w:t>
      </w:r>
      <w:r w:rsidR="00FB5B6C">
        <w:rPr>
          <w:rFonts w:ascii="Times New Roman" w:hAnsi="Times New Roman" w:cs="Times New Roman"/>
          <w:sz w:val="24"/>
          <w:szCs w:val="24"/>
        </w:rPr>
        <w:t xml:space="preserve">los 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beneficios y </w:t>
      </w:r>
      <w:r w:rsidR="003868AE">
        <w:rPr>
          <w:rFonts w:ascii="Times New Roman" w:hAnsi="Times New Roman" w:cs="Times New Roman"/>
          <w:sz w:val="24"/>
          <w:szCs w:val="24"/>
        </w:rPr>
        <w:t xml:space="preserve">asigna </w:t>
      </w:r>
      <w:r w:rsidR="00800BA9" w:rsidRPr="001B6BCA">
        <w:rPr>
          <w:rFonts w:ascii="Times New Roman" w:hAnsi="Times New Roman" w:cs="Times New Roman"/>
          <w:sz w:val="24"/>
          <w:szCs w:val="24"/>
        </w:rPr>
        <w:t>responsabilidad</w:t>
      </w:r>
      <w:r w:rsidR="00327DF9">
        <w:rPr>
          <w:rFonts w:ascii="Times New Roman" w:hAnsi="Times New Roman" w:cs="Times New Roman"/>
          <w:sz w:val="24"/>
          <w:szCs w:val="24"/>
        </w:rPr>
        <w:t>es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 por</w:t>
      </w:r>
      <w:r w:rsidR="00B85A31">
        <w:rPr>
          <w:rFonts w:ascii="Times New Roman" w:hAnsi="Times New Roman" w:cs="Times New Roman"/>
          <w:sz w:val="24"/>
          <w:szCs w:val="24"/>
        </w:rPr>
        <w:t xml:space="preserve"> </w:t>
      </w:r>
      <w:r w:rsidR="00932EF6">
        <w:rPr>
          <w:rFonts w:ascii="Times New Roman" w:hAnsi="Times New Roman" w:cs="Times New Roman"/>
          <w:sz w:val="24"/>
          <w:szCs w:val="24"/>
        </w:rPr>
        <w:t xml:space="preserve">los </w:t>
      </w:r>
      <w:r w:rsidR="00FB5B6C" w:rsidRPr="00FB5B6C">
        <w:rPr>
          <w:rFonts w:ascii="Times New Roman" w:hAnsi="Times New Roman" w:cs="Times New Roman"/>
          <w:sz w:val="24"/>
          <w:szCs w:val="24"/>
        </w:rPr>
        <w:t xml:space="preserve">daños que usted pudiese sufrir </w:t>
      </w:r>
      <w:r w:rsidR="00932EF6">
        <w:rPr>
          <w:rFonts w:ascii="Times New Roman" w:hAnsi="Times New Roman" w:cs="Times New Roman"/>
          <w:sz w:val="24"/>
          <w:szCs w:val="24"/>
        </w:rPr>
        <w:t>al participar</w:t>
      </w:r>
      <w:r w:rsidR="00FB5B6C" w:rsidRPr="00FB5B6C">
        <w:rPr>
          <w:rFonts w:ascii="Times New Roman" w:hAnsi="Times New Roman" w:cs="Times New Roman"/>
          <w:sz w:val="24"/>
          <w:szCs w:val="24"/>
        </w:rPr>
        <w:t xml:space="preserve"> en esta investigación.</w:t>
      </w:r>
    </w:p>
    <w:p w14:paraId="25EDB877" w14:textId="77777777" w:rsidR="00800BA9" w:rsidRPr="001B6BCA" w:rsidRDefault="00941E5C" w:rsidP="000227F9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Para estudios de patología GES: “</w:t>
      </w:r>
      <w:r w:rsidR="00800BA9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Si usted participa en este estudio </w:t>
      </w:r>
      <w:r>
        <w:rPr>
          <w:rFonts w:ascii="Times New Roman" w:hAnsi="Times New Roman" w:cs="Times New Roman"/>
          <w:sz w:val="24"/>
          <w:szCs w:val="24"/>
          <w:lang w:val="es-CL"/>
        </w:rPr>
        <w:t>tiene/</w:t>
      </w:r>
      <w:r w:rsidR="00800BA9" w:rsidRPr="001B6BCA">
        <w:rPr>
          <w:rFonts w:ascii="Times New Roman" w:hAnsi="Times New Roman" w:cs="Times New Roman"/>
          <w:i/>
          <w:sz w:val="24"/>
          <w:szCs w:val="24"/>
          <w:lang w:val="es-CL"/>
        </w:rPr>
        <w:t>no tiene que renunciar a los beneficios del GES. Luego de terminar su participación en este estudio podrá reincorporarse a estos beneficios.</w:t>
      </w:r>
      <w:r>
        <w:rPr>
          <w:rFonts w:ascii="Times New Roman" w:hAnsi="Times New Roman" w:cs="Times New Roman"/>
          <w:i/>
          <w:sz w:val="24"/>
          <w:szCs w:val="24"/>
          <w:lang w:val="es-CL"/>
        </w:rPr>
        <w:t>”</w:t>
      </w:r>
    </w:p>
    <w:p w14:paraId="2BCA7F47" w14:textId="77777777" w:rsidR="00941E5C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La información respecto a sus datos médicos y personales serán manejados confidencialmente.</w:t>
      </w:r>
      <w:r w:rsidR="004E65C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</w:p>
    <w:p w14:paraId="12819CAA" w14:textId="77777777" w:rsidR="002977AA" w:rsidRPr="00941E5C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941E5C">
        <w:rPr>
          <w:rFonts w:ascii="Times New Roman" w:hAnsi="Times New Roman" w:cs="Times New Roman"/>
          <w:b/>
          <w:sz w:val="24"/>
          <w:szCs w:val="24"/>
          <w:lang w:val="es-CL"/>
        </w:rPr>
        <w:t>Si acepta participar usted deberá permitir el acceso y uso de su información médica y personal, al personal del estudio, patrocinador, Comité Ético Científico y autoridades sanitarias.</w:t>
      </w:r>
    </w:p>
    <w:p w14:paraId="1163DF61" w14:textId="69DCC48C" w:rsidR="002977AA" w:rsidRPr="002E4E82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Si usted tiene preguntas acerca de su participación en esta</w:t>
      </w:r>
      <w:r w:rsidR="000227F9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investigación puede contactar a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l </w:t>
      </w:r>
      <w:r w:rsidR="000227F9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médico del estudio </w:t>
      </w:r>
      <w:r w:rsidRPr="002E4E82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Dr. CCCCCCC</w:t>
      </w:r>
      <w:r w:rsidRPr="002E4E82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al teléfono </w:t>
      </w:r>
      <w:r w:rsidR="001252AA" w:rsidRPr="002E4E82">
        <w:rPr>
          <w:rFonts w:ascii="Times New Roman" w:hAnsi="Times New Roman" w:cs="Times New Roman"/>
          <w:sz w:val="24"/>
          <w:szCs w:val="24"/>
          <w:highlight w:val="yellow"/>
          <w:lang w:val="es-CL"/>
        </w:rPr>
        <w:t>+569</w:t>
      </w:r>
      <w:r w:rsidR="001252AA" w:rsidRPr="002E4E82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00000000</w:t>
      </w:r>
      <w:r w:rsidRPr="002E4E82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 xml:space="preserve"> y/o al e-mail: vvvvvv@vvv</w:t>
      </w:r>
      <w:r w:rsidR="001252AA" w:rsidRPr="002E4E82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v</w:t>
      </w:r>
    </w:p>
    <w:p w14:paraId="3F7D59DD" w14:textId="49A988FE" w:rsidR="002977AA" w:rsidRPr="001B6BCA" w:rsidRDefault="002977AA" w:rsidP="00E76A18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Si usted tiene preguntas acerca de sus derechos como participante en una investigación biomédica, debe contactar a la presidente del Comité Ético Científico </w:t>
      </w:r>
      <w:r w:rsidR="00A31120">
        <w:rPr>
          <w:rFonts w:ascii="Times New Roman" w:hAnsi="Times New Roman" w:cs="Times New Roman"/>
          <w:sz w:val="24"/>
          <w:szCs w:val="24"/>
          <w:lang w:val="es-CL"/>
        </w:rPr>
        <w:lastRenderedPageBreak/>
        <w:t>de</w:t>
      </w:r>
      <w:r w:rsidR="00327DF9">
        <w:rPr>
          <w:rFonts w:ascii="Times New Roman" w:hAnsi="Times New Roman" w:cs="Times New Roman"/>
          <w:sz w:val="24"/>
          <w:szCs w:val="24"/>
          <w:lang w:val="es-CL"/>
        </w:rPr>
        <w:t xml:space="preserve"> Ciencias de la Salud CEC-Salud UC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de la Pontificia Universidad Católica de Chile,</w:t>
      </w:r>
      <w:r w:rsidR="006669F4">
        <w:rPr>
          <w:rFonts w:ascii="Times New Roman" w:hAnsi="Times New Roman" w:cs="Times New Roman"/>
          <w:sz w:val="24"/>
          <w:szCs w:val="24"/>
          <w:lang w:val="es-CL"/>
        </w:rPr>
        <w:t xml:space="preserve"> Sra. Ivonne Vargas Celis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, al teléfono</w:t>
      </w:r>
      <w:r w:rsidR="002E4E82" w:rsidRPr="002E4E82">
        <w:rPr>
          <w:rFonts w:ascii="Times New Roman" w:hAnsi="Times New Roman" w:cs="Times New Roman"/>
          <w:sz w:val="24"/>
          <w:szCs w:val="24"/>
          <w:lang w:val="es-CL"/>
        </w:rPr>
        <w:t xml:space="preserve"> 95504 8173 - 955042397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, o enviar un correo electrónico a: </w:t>
      </w:r>
      <w:hyperlink r:id="rId7" w:history="1">
        <w:r w:rsidR="00327DF9" w:rsidRPr="00BB1576">
          <w:rPr>
            <w:rStyle w:val="Hipervnculo"/>
            <w:rFonts w:ascii="Times New Roman" w:hAnsi="Times New Roman" w:cs="Times New Roman"/>
            <w:sz w:val="24"/>
            <w:szCs w:val="24"/>
            <w:lang w:val="es-CL"/>
          </w:rPr>
          <w:t>eticadeinvestigacion@uc.cl</w:t>
        </w:r>
      </w:hyperlink>
      <w:r w:rsidR="00327DF9">
        <w:rPr>
          <w:rStyle w:val="Hipervnculo"/>
          <w:rFonts w:ascii="Times New Roman" w:hAnsi="Times New Roman" w:cs="Times New Roman"/>
          <w:color w:val="auto"/>
          <w:sz w:val="24"/>
          <w:szCs w:val="24"/>
          <w:lang w:val="es-CL"/>
        </w:rPr>
        <w:t xml:space="preserve"> </w:t>
      </w:r>
    </w:p>
    <w:p w14:paraId="46ED5404" w14:textId="77777777" w:rsidR="004603D2" w:rsidRPr="001B6BCA" w:rsidRDefault="004603D2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0A67" w14:textId="77777777" w:rsidR="00941E5C" w:rsidRDefault="004349FD" w:rsidP="000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70A95" w:rsidRPr="001B6BCA">
        <w:rPr>
          <w:rFonts w:ascii="Times New Roman" w:hAnsi="Times New Roman" w:cs="Times New Roman"/>
          <w:b/>
          <w:sz w:val="24"/>
          <w:szCs w:val="24"/>
        </w:rPr>
        <w:t>CONTINUACIÓN,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 USTED ENCONTRARÁ UNA DESCRIPCIÓN DETALLADA DE ESTA INVESTIGACIÓN MÉDICA. </w:t>
      </w:r>
    </w:p>
    <w:p w14:paraId="0444C8F2" w14:textId="77777777" w:rsidR="004349FD" w:rsidRPr="001B6BCA" w:rsidRDefault="004349FD" w:rsidP="000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SI USTED DECIDE PARTICIPAR EN ESTA INVESTIGACIÓN </w:t>
      </w:r>
      <w:r w:rsidR="00670A95" w:rsidRPr="001B6BCA">
        <w:rPr>
          <w:rFonts w:ascii="Times New Roman" w:hAnsi="Times New Roman" w:cs="Times New Roman"/>
          <w:b/>
          <w:sz w:val="24"/>
          <w:szCs w:val="24"/>
        </w:rPr>
        <w:t>MÉDICA, DEBERÁ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 LEER EST</w:t>
      </w:r>
      <w:r w:rsidR="00941E5C">
        <w:rPr>
          <w:rFonts w:ascii="Times New Roman" w:hAnsi="Times New Roman" w:cs="Times New Roman"/>
          <w:b/>
          <w:sz w:val="24"/>
          <w:szCs w:val="24"/>
        </w:rPr>
        <w:t xml:space="preserve">E DOCUMENTO COMPLETO </w:t>
      </w:r>
      <w:r w:rsidRPr="001B6BCA">
        <w:rPr>
          <w:rFonts w:ascii="Times New Roman" w:hAnsi="Times New Roman" w:cs="Times New Roman"/>
          <w:b/>
          <w:sz w:val="24"/>
          <w:szCs w:val="24"/>
        </w:rPr>
        <w:t>Y FIRMAR</w:t>
      </w:r>
      <w:r w:rsidR="00941E5C">
        <w:rPr>
          <w:rFonts w:ascii="Times New Roman" w:hAnsi="Times New Roman" w:cs="Times New Roman"/>
          <w:b/>
          <w:sz w:val="24"/>
          <w:szCs w:val="24"/>
        </w:rPr>
        <w:t xml:space="preserve">LO 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EN LA SECCIÓN DE FIRMAS UBICADA EN LA PAGINA </w:t>
      </w:r>
      <w:r w:rsidR="00670A95" w:rsidRPr="001B6BCA">
        <w:rPr>
          <w:rFonts w:ascii="Times New Roman" w:hAnsi="Times New Roman" w:cs="Times New Roman"/>
          <w:b/>
          <w:sz w:val="24"/>
          <w:szCs w:val="24"/>
        </w:rPr>
        <w:t>pp</w:t>
      </w:r>
      <w:r w:rsidR="00946626" w:rsidRPr="001B6BC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49FD" w:rsidRPr="001B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16F0" w14:textId="77777777" w:rsidR="00071C98" w:rsidRDefault="00071C98" w:rsidP="006219DF">
      <w:pPr>
        <w:spacing w:after="0" w:line="240" w:lineRule="auto"/>
      </w:pPr>
      <w:r>
        <w:separator/>
      </w:r>
    </w:p>
  </w:endnote>
  <w:endnote w:type="continuationSeparator" w:id="0">
    <w:p w14:paraId="64214E41" w14:textId="77777777" w:rsidR="00071C98" w:rsidRDefault="00071C98" w:rsidP="006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2CE0" w14:textId="77777777" w:rsidR="002E4E82" w:rsidRDefault="002E4E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149C" w14:textId="77777777" w:rsidR="002E4E82" w:rsidRDefault="002E4E82" w:rsidP="002E4E82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8E78B" wp14:editId="7DEC1428">
              <wp:simplePos x="0" y="0"/>
              <wp:positionH relativeFrom="column">
                <wp:posOffset>4103663</wp:posOffset>
              </wp:positionH>
              <wp:positionV relativeFrom="paragraph">
                <wp:posOffset>78935</wp:posOffset>
              </wp:positionV>
              <wp:extent cx="2505075" cy="1167619"/>
              <wp:effectExtent l="0" t="0" r="952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5075" cy="11676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BF5A2" w14:textId="77777777" w:rsidR="002E4E82" w:rsidRPr="002E4E82" w:rsidRDefault="002E4E82" w:rsidP="002E4E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2E4E8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Timbre, firma y fecha de aprobación</w:t>
                          </w:r>
                        </w:p>
                        <w:p w14:paraId="08DB3DDE" w14:textId="77777777" w:rsidR="002E4E82" w:rsidRPr="002E4E82" w:rsidRDefault="002E4E82" w:rsidP="002E4E8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2E4E8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CEC-Salud UC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98E7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1pt;margin-top:6.2pt;width:197.2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">
              <v:path arrowok="t"/>
              <v:textbox>
                <w:txbxContent>
                  <w:p w14:paraId="7F0BF5A2" w14:textId="77777777" w:rsidR="002E4E82" w:rsidRPr="002E4E82" w:rsidRDefault="002E4E82" w:rsidP="002E4E82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2E4E82">
                      <w:rPr>
                        <w:rFonts w:ascii="Times New Roman" w:hAnsi="Times New Roman" w:cs="Times New Roman"/>
                        <w:sz w:val="20"/>
                        <w:szCs w:val="20"/>
                        <w:lang w:val="es-ES"/>
                      </w:rPr>
                      <w:t>Timbre, firma y fecha de aprobación</w:t>
                    </w:r>
                  </w:p>
                  <w:p w14:paraId="08DB3DDE" w14:textId="77777777" w:rsidR="002E4E82" w:rsidRPr="002E4E82" w:rsidRDefault="002E4E82" w:rsidP="002E4E82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2E4E82">
                      <w:rPr>
                        <w:rFonts w:ascii="Times New Roman" w:hAnsi="Times New Roman" w:cs="Times New Roman"/>
                        <w:sz w:val="20"/>
                        <w:szCs w:val="20"/>
                        <w:lang w:val="es-ES"/>
                      </w:rPr>
                      <w:t>CEC-Salud UC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14:paraId="0C066231" w14:textId="77777777" w:rsidR="002E4E82" w:rsidRPr="002E4E82" w:rsidRDefault="002E4E82" w:rsidP="002E4E82">
    <w:pPr>
      <w:pStyle w:val="Piedepgina"/>
      <w:rPr>
        <w:rFonts w:ascii="Times New Roman" w:hAnsi="Times New Roman" w:cs="Times New Roman"/>
      </w:rPr>
    </w:pPr>
  </w:p>
  <w:p w14:paraId="306E9F97" w14:textId="77777777" w:rsidR="002E4E82" w:rsidRPr="002E4E82" w:rsidRDefault="002E4E82" w:rsidP="002E4E82">
    <w:pPr>
      <w:pStyle w:val="Piedepgina"/>
      <w:rPr>
        <w:rFonts w:ascii="Times New Roman" w:hAnsi="Times New Roman" w:cs="Times New Roman"/>
        <w:sz w:val="18"/>
      </w:rPr>
    </w:pPr>
    <w:r w:rsidRPr="002E4E82">
      <w:rPr>
        <w:rFonts w:ascii="Times New Roman" w:hAnsi="Times New Roman" w:cs="Times New Roman"/>
        <w:sz w:val="18"/>
      </w:rPr>
      <w:t>Consentimiento Informado Estudio ___________________</w:t>
    </w:r>
  </w:p>
  <w:p w14:paraId="234BEBD2" w14:textId="77777777" w:rsidR="002E4E82" w:rsidRPr="002E4E82" w:rsidRDefault="002E4E82">
    <w:pPr>
      <w:pStyle w:val="Piedepgina"/>
      <w:rPr>
        <w:rFonts w:ascii="Times New Roman" w:hAnsi="Times New Roman" w:cs="Times New Roman"/>
        <w:sz w:val="18"/>
      </w:rPr>
    </w:pPr>
    <w:r w:rsidRPr="002E4E82">
      <w:rPr>
        <w:rFonts w:ascii="Times New Roman" w:hAnsi="Times New Roman" w:cs="Times New Roman"/>
        <w:sz w:val="18"/>
      </w:rPr>
      <w:t xml:space="preserve">Versión N°_____, Fecha  ___ / ___ / _______            </w:t>
    </w:r>
  </w:p>
  <w:p w14:paraId="23D16EED" w14:textId="77777777" w:rsidR="002E4E82" w:rsidRDefault="002E4E82">
    <w:pPr>
      <w:pStyle w:val="Piedepgina"/>
      <w:rPr>
        <w:sz w:val="18"/>
      </w:rPr>
    </w:pPr>
  </w:p>
  <w:p w14:paraId="478E922A" w14:textId="32A29F99" w:rsidR="00327DF9" w:rsidRDefault="002E4E82">
    <w:pPr>
      <w:pStyle w:val="Piedepgina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B7E6" w14:textId="77777777" w:rsidR="002E4E82" w:rsidRDefault="002E4E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5B734" w14:textId="77777777" w:rsidR="00071C98" w:rsidRDefault="00071C98" w:rsidP="006219DF">
      <w:pPr>
        <w:spacing w:after="0" w:line="240" w:lineRule="auto"/>
      </w:pPr>
      <w:r>
        <w:separator/>
      </w:r>
    </w:p>
  </w:footnote>
  <w:footnote w:type="continuationSeparator" w:id="0">
    <w:p w14:paraId="5653D627" w14:textId="77777777" w:rsidR="00071C98" w:rsidRDefault="00071C98" w:rsidP="0062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9A84" w14:textId="77777777" w:rsidR="002E4E82" w:rsidRDefault="002E4E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D632" w14:textId="77777777" w:rsidR="002E4E82" w:rsidRDefault="002E4E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B9BA6" w14:textId="77777777" w:rsidR="002E4E82" w:rsidRDefault="002E4E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3BF"/>
    <w:multiLevelType w:val="hybridMultilevel"/>
    <w:tmpl w:val="1AAA47AE"/>
    <w:lvl w:ilvl="0" w:tplc="6FB63024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42B3F"/>
    <w:multiLevelType w:val="hybridMultilevel"/>
    <w:tmpl w:val="96642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90233"/>
    <w:multiLevelType w:val="hybridMultilevel"/>
    <w:tmpl w:val="918404E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412C8E"/>
    <w:multiLevelType w:val="hybridMultilevel"/>
    <w:tmpl w:val="61A0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521"/>
    <w:multiLevelType w:val="hybridMultilevel"/>
    <w:tmpl w:val="92B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734"/>
    <w:multiLevelType w:val="hybridMultilevel"/>
    <w:tmpl w:val="657E027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E4453BE"/>
    <w:multiLevelType w:val="hybridMultilevel"/>
    <w:tmpl w:val="ECEA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70804"/>
    <w:multiLevelType w:val="hybridMultilevel"/>
    <w:tmpl w:val="41B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4F6"/>
    <w:multiLevelType w:val="hybridMultilevel"/>
    <w:tmpl w:val="9F0A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958C9"/>
    <w:multiLevelType w:val="hybridMultilevel"/>
    <w:tmpl w:val="87E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DF"/>
    <w:rsid w:val="0001593D"/>
    <w:rsid w:val="000227F9"/>
    <w:rsid w:val="00036788"/>
    <w:rsid w:val="00071C98"/>
    <w:rsid w:val="000C5381"/>
    <w:rsid w:val="000D5623"/>
    <w:rsid w:val="000F6553"/>
    <w:rsid w:val="00103453"/>
    <w:rsid w:val="001169DE"/>
    <w:rsid w:val="001252AA"/>
    <w:rsid w:val="00134D8E"/>
    <w:rsid w:val="001B6BCA"/>
    <w:rsid w:val="001D48EC"/>
    <w:rsid w:val="001E3DE1"/>
    <w:rsid w:val="001F5984"/>
    <w:rsid w:val="00231665"/>
    <w:rsid w:val="002359E5"/>
    <w:rsid w:val="0025748B"/>
    <w:rsid w:val="0029263C"/>
    <w:rsid w:val="002977AA"/>
    <w:rsid w:val="002D5C8E"/>
    <w:rsid w:val="002D78D8"/>
    <w:rsid w:val="002E323F"/>
    <w:rsid w:val="002E4E82"/>
    <w:rsid w:val="003246A0"/>
    <w:rsid w:val="00327DF9"/>
    <w:rsid w:val="00346910"/>
    <w:rsid w:val="00350C71"/>
    <w:rsid w:val="003849D9"/>
    <w:rsid w:val="003868AE"/>
    <w:rsid w:val="003B42DB"/>
    <w:rsid w:val="003B7D7C"/>
    <w:rsid w:val="003C1CE8"/>
    <w:rsid w:val="003C31AE"/>
    <w:rsid w:val="003F0F79"/>
    <w:rsid w:val="003F498F"/>
    <w:rsid w:val="00426B6A"/>
    <w:rsid w:val="004349FD"/>
    <w:rsid w:val="004505E8"/>
    <w:rsid w:val="004603D2"/>
    <w:rsid w:val="004846C8"/>
    <w:rsid w:val="004E65CF"/>
    <w:rsid w:val="005057E2"/>
    <w:rsid w:val="0052081F"/>
    <w:rsid w:val="00544AE9"/>
    <w:rsid w:val="0056749B"/>
    <w:rsid w:val="005A0830"/>
    <w:rsid w:val="005A2CAC"/>
    <w:rsid w:val="005F6028"/>
    <w:rsid w:val="0060198A"/>
    <w:rsid w:val="006219DF"/>
    <w:rsid w:val="00630709"/>
    <w:rsid w:val="006529D3"/>
    <w:rsid w:val="00660460"/>
    <w:rsid w:val="006669F4"/>
    <w:rsid w:val="00670A95"/>
    <w:rsid w:val="006832A2"/>
    <w:rsid w:val="006C1C19"/>
    <w:rsid w:val="006F32ED"/>
    <w:rsid w:val="007362C9"/>
    <w:rsid w:val="00745728"/>
    <w:rsid w:val="0078303D"/>
    <w:rsid w:val="007E6461"/>
    <w:rsid w:val="00800BA9"/>
    <w:rsid w:val="00806CB7"/>
    <w:rsid w:val="0083069F"/>
    <w:rsid w:val="008328B4"/>
    <w:rsid w:val="008507CB"/>
    <w:rsid w:val="009322D0"/>
    <w:rsid w:val="00932EF6"/>
    <w:rsid w:val="00941E5C"/>
    <w:rsid w:val="00943D6A"/>
    <w:rsid w:val="00946626"/>
    <w:rsid w:val="00974A40"/>
    <w:rsid w:val="00980C44"/>
    <w:rsid w:val="00992922"/>
    <w:rsid w:val="00A05B57"/>
    <w:rsid w:val="00A109FF"/>
    <w:rsid w:val="00A13E84"/>
    <w:rsid w:val="00A218AE"/>
    <w:rsid w:val="00A31120"/>
    <w:rsid w:val="00A8445E"/>
    <w:rsid w:val="00AC2951"/>
    <w:rsid w:val="00AE4EA9"/>
    <w:rsid w:val="00B0779A"/>
    <w:rsid w:val="00B85A31"/>
    <w:rsid w:val="00B86B3E"/>
    <w:rsid w:val="00B92F7C"/>
    <w:rsid w:val="00C0012A"/>
    <w:rsid w:val="00C023AD"/>
    <w:rsid w:val="00C04BF5"/>
    <w:rsid w:val="00C30636"/>
    <w:rsid w:val="00C607A7"/>
    <w:rsid w:val="00CB0F41"/>
    <w:rsid w:val="00CB3D95"/>
    <w:rsid w:val="00CC4563"/>
    <w:rsid w:val="00CE3F64"/>
    <w:rsid w:val="00CF1CEC"/>
    <w:rsid w:val="00CF5778"/>
    <w:rsid w:val="00CF7094"/>
    <w:rsid w:val="00D62D3A"/>
    <w:rsid w:val="00D64ADA"/>
    <w:rsid w:val="00D67F77"/>
    <w:rsid w:val="00D75414"/>
    <w:rsid w:val="00D815C7"/>
    <w:rsid w:val="00DC3DEF"/>
    <w:rsid w:val="00E215E5"/>
    <w:rsid w:val="00E25141"/>
    <w:rsid w:val="00E3607D"/>
    <w:rsid w:val="00E468A6"/>
    <w:rsid w:val="00E83735"/>
    <w:rsid w:val="00E90BD0"/>
    <w:rsid w:val="00EA2A70"/>
    <w:rsid w:val="00EE2092"/>
    <w:rsid w:val="00F261DF"/>
    <w:rsid w:val="00F7222E"/>
    <w:rsid w:val="00F87597"/>
    <w:rsid w:val="00F90EFA"/>
    <w:rsid w:val="00F97654"/>
    <w:rsid w:val="00FB5B6C"/>
    <w:rsid w:val="00FC0AA3"/>
    <w:rsid w:val="00FD42C6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3734"/>
  <w15:chartTrackingRefBased/>
  <w15:docId w15:val="{6ECFD712-7D22-451D-AB9D-E0129CF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9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21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9DF"/>
  </w:style>
  <w:style w:type="paragraph" w:styleId="Piedepgina">
    <w:name w:val="footer"/>
    <w:basedOn w:val="Normal"/>
    <w:link w:val="PiedepginaCar"/>
    <w:unhideWhenUsed/>
    <w:rsid w:val="00621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9DF"/>
  </w:style>
  <w:style w:type="paragraph" w:styleId="Prrafodelista">
    <w:name w:val="List Paragraph"/>
    <w:basedOn w:val="Normal"/>
    <w:uiPriority w:val="34"/>
    <w:qFormat/>
    <w:rsid w:val="00CF1CEC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CF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26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7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ticadeinvestigacion@uc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Santibañez Guzman</dc:creator>
  <cp:keywords/>
  <dc:description/>
  <cp:lastModifiedBy>María Eugenia Torresd</cp:lastModifiedBy>
  <cp:revision>2</cp:revision>
  <dcterms:created xsi:type="dcterms:W3CDTF">2022-11-28T18:10:00Z</dcterms:created>
  <dcterms:modified xsi:type="dcterms:W3CDTF">2022-11-28T18:10:00Z</dcterms:modified>
</cp:coreProperties>
</file>